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67" w:rsidRDefault="00161967" w:rsidP="0016196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161967" w:rsidRPr="00161967" w:rsidRDefault="00161967" w:rsidP="0016196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1967" w:rsidRPr="00161967" w:rsidRDefault="00161967" w:rsidP="00161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967" w:rsidRPr="00161967" w:rsidRDefault="00161967" w:rsidP="007758A1">
      <w:pPr>
        <w:shd w:val="clear" w:color="auto" w:fill="FFFFFF"/>
        <w:spacing w:after="0" w:line="240" w:lineRule="auto"/>
        <w:ind w:left="-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«ՆՅՈՒԹԱԿԱՆ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ՊԱՀՈՒՍՏԻ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ՄԱՍԻՆ»</w:t>
      </w: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ՕՐԵՆՔՈՒՄ</w:t>
      </w:r>
      <w:r w:rsidR="007959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ԼՐԱՑՈՒՄ ԵՎ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="007758A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ՓՈՓՈԽՈՒԹՅՈՒՆ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ԿԱՏԱՐԵԼՈՒ</w:t>
      </w:r>
      <w:r w:rsidRPr="001619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96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</w:p>
    <w:p w:rsidR="00161967" w:rsidRPr="00161967" w:rsidRDefault="00161967" w:rsidP="0016196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9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25C8" w:rsidRDefault="002F1C1B" w:rsidP="005A7E8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</w:t>
      </w:r>
      <w:r w:rsidR="00161967" w:rsidRPr="00B304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="00161967" w:rsidRPr="00B3047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161967" w:rsidRPr="00B304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="00161967" w:rsidRPr="00B3047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61967" w:rsidRPr="00B3047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«Նյութական</w:t>
      </w:r>
      <w:r w:rsidR="00161967" w:rsidRPr="00B3047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61967" w:rsidRPr="00B3047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պահուստ</w:t>
      </w:r>
      <w:r w:rsidR="00161967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մասին» 2020 թվականի մարտի 4-ի ՀՕ-129-Ն օրենքի</w:t>
      </w:r>
      <w:r w:rsidR="00F965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1967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10-րդ հոդվածի 9-րդ մասում</w:t>
      </w:r>
      <w:r w:rsidR="00B81474" w:rsidRPr="00B814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161967" w:rsidRPr="00B30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D25C8" w:rsidRDefault="00161967" w:rsidP="00BD25C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ամսվա 15-ը</w:t>
      </w:r>
      <w:r w:rsidR="00BD25C8" w:rsidRP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բառերից հետո</w:t>
      </w:r>
      <w:r w:rsidR="009B702F" w:rsidRP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լրացնել </w:t>
      </w:r>
      <w:r w:rsidRPr="00BD25C8">
        <w:rPr>
          <w:rFonts w:ascii="GHEA Grapalat" w:eastAsia="Times New Roman" w:hAnsi="GHEA Grapalat" w:cs="Times New Roman"/>
          <w:sz w:val="24"/>
          <w:szCs w:val="24"/>
          <w:lang w:val="hy-AM"/>
        </w:rPr>
        <w:t>«էլեկտրոնային</w:t>
      </w:r>
      <w:r w:rsidR="00BD25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հաշվետվություն ներկայացնելու համակարգի միջոցով</w:t>
      </w:r>
      <w:r w:rsidRPr="00BD25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</w:t>
      </w:r>
      <w:r w:rsid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B81474" w:rsidRPr="00B814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5A7E88" w:rsidRPr="00BD2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372F1" w:rsidRDefault="007B2837" w:rsidP="00BD25C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երկրորդ նախադասությունը</w:t>
      </w:r>
      <w:r w:rsidR="006372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F96595" w:rsidRPr="00B30478" w:rsidRDefault="00F96595" w:rsidP="0063498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</w:t>
      </w:r>
      <w:r w:rsidR="006349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="006E33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4735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47353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2C6E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4735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3498D" w:rsidRPr="00B3047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Սույն օրենքն ուժի մեջ է</w:t>
      </w:r>
      <w:r w:rsidR="0063498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մտնում </w:t>
      </w:r>
      <w:r w:rsidR="00BD25C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պաշտոնական հրապարակման</w:t>
      </w:r>
      <w:r w:rsidR="006372F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="00BD25C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հաջորդող օրվանից։</w:t>
      </w:r>
    </w:p>
    <w:p w:rsidR="00161967" w:rsidRPr="00B30478" w:rsidRDefault="00161967" w:rsidP="00161967">
      <w:pPr>
        <w:shd w:val="clear" w:color="auto" w:fill="FFFFFF"/>
        <w:spacing w:before="240" w:after="0" w:line="36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161967" w:rsidRPr="00903F76" w:rsidRDefault="00161967" w:rsidP="00161967">
      <w:pPr>
        <w:shd w:val="clear" w:color="auto" w:fill="FFFFFF"/>
        <w:spacing w:before="240" w:after="0" w:line="360" w:lineRule="auto"/>
        <w:ind w:firstLine="375"/>
        <w:jc w:val="right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F87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Հանրապետության նախագահ                                                       </w:t>
      </w:r>
      <w:r w:rsidR="00903F76" w:rsidRPr="00903F76">
        <w:rPr>
          <w:rFonts w:ascii="GHEA Grapalat" w:eastAsia="Times New Roman" w:hAnsi="GHEA Grapalat" w:cs="Times New Roman"/>
          <w:b/>
          <w:bCs/>
          <w:lang w:val="hy-AM"/>
        </w:rPr>
        <w:t>Վ. ԽԱՉԱՏՈՒՐՅԱՆ</w:t>
      </w:r>
      <w:bookmarkStart w:id="0" w:name="_GoBack"/>
      <w:bookmarkEnd w:id="0"/>
    </w:p>
    <w:p w:rsidR="00B81474" w:rsidRPr="00B81474" w:rsidRDefault="00B81474" w:rsidP="00B81474">
      <w:pPr>
        <w:spacing w:after="0"/>
        <w:ind w:left="1530"/>
        <w:rPr>
          <w:rFonts w:ascii="GHEA Grapalat" w:eastAsia="Times New Roman" w:hAnsi="GHEA Grapalat" w:cs="Times New Roman"/>
          <w:lang w:val="hy-AM"/>
        </w:rPr>
      </w:pPr>
      <w:r w:rsidRPr="00B81474">
        <w:rPr>
          <w:rFonts w:ascii="GHEA Grapalat" w:eastAsia="Times New Roman" w:hAnsi="GHEA Grapalat" w:cs="Times New Roman"/>
          <w:lang w:val="hy-AM"/>
        </w:rPr>
        <w:t>202</w:t>
      </w:r>
      <w:r>
        <w:rPr>
          <w:rFonts w:ascii="GHEA Grapalat" w:eastAsia="Times New Roman" w:hAnsi="GHEA Grapalat" w:cs="Times New Roman"/>
          <w:lang w:val="hy-AM"/>
        </w:rPr>
        <w:t>4</w:t>
      </w:r>
      <w:r w:rsidRPr="00B81474">
        <w:rPr>
          <w:rFonts w:ascii="GHEA Grapalat" w:eastAsia="Times New Roman" w:hAnsi="GHEA Grapalat" w:cs="Times New Roman"/>
          <w:lang w:val="hy-AM"/>
        </w:rPr>
        <w:t xml:space="preserve"> թ.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B81474">
        <w:rPr>
          <w:rFonts w:ascii="GHEA Grapalat" w:eastAsia="Times New Roman" w:hAnsi="GHEA Grapalat" w:cs="Times New Roman"/>
          <w:lang w:val="hy-AM"/>
        </w:rPr>
        <w:t>_______-</w:t>
      </w:r>
      <w:r>
        <w:rPr>
          <w:rFonts w:ascii="GHEA Grapalat" w:eastAsia="Times New Roman" w:hAnsi="GHEA Grapalat" w:cs="Times New Roman"/>
          <w:lang w:val="hy-AM"/>
        </w:rPr>
        <w:t xml:space="preserve">ի </w:t>
      </w:r>
    </w:p>
    <w:p w:rsidR="00B81474" w:rsidRDefault="00B81474" w:rsidP="00B81474">
      <w:pPr>
        <w:spacing w:after="0"/>
        <w:ind w:left="1530"/>
        <w:rPr>
          <w:rFonts w:ascii="GHEA Grapalat" w:eastAsia="Times New Roman" w:hAnsi="GHEA Grapalat" w:cs="Times New Roman"/>
        </w:rPr>
      </w:pPr>
      <w:proofErr w:type="spellStart"/>
      <w:r>
        <w:rPr>
          <w:rFonts w:ascii="GHEA Grapalat" w:eastAsia="Times New Roman" w:hAnsi="GHEA Grapalat" w:cs="Times New Roman"/>
        </w:rPr>
        <w:t>Երևան</w:t>
      </w:r>
      <w:proofErr w:type="spellEnd"/>
    </w:p>
    <w:p w:rsidR="00D73CF3" w:rsidRPr="00F87019" w:rsidRDefault="00B81474" w:rsidP="00B81474">
      <w:pPr>
        <w:spacing w:after="0"/>
        <w:ind w:left="153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</w:rPr>
        <w:t>ՀՕ-___-Ն</w:t>
      </w:r>
    </w:p>
    <w:sectPr w:rsidR="00D73CF3" w:rsidRPr="00F87019" w:rsidSect="00FF7BED">
      <w:pgSz w:w="12240" w:h="15840"/>
      <w:pgMar w:top="567" w:right="75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C63"/>
    <w:multiLevelType w:val="hybridMultilevel"/>
    <w:tmpl w:val="F01283F8"/>
    <w:lvl w:ilvl="0" w:tplc="972CFF8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47"/>
    <w:rsid w:val="000011A2"/>
    <w:rsid w:val="00030249"/>
    <w:rsid w:val="00033EA4"/>
    <w:rsid w:val="000365A2"/>
    <w:rsid w:val="00161967"/>
    <w:rsid w:val="001E52C0"/>
    <w:rsid w:val="0026379E"/>
    <w:rsid w:val="002A2239"/>
    <w:rsid w:val="002C6E18"/>
    <w:rsid w:val="002D5C7C"/>
    <w:rsid w:val="002F1C1B"/>
    <w:rsid w:val="00312EAA"/>
    <w:rsid w:val="003275D1"/>
    <w:rsid w:val="003464C6"/>
    <w:rsid w:val="003C7088"/>
    <w:rsid w:val="003E406A"/>
    <w:rsid w:val="003F2316"/>
    <w:rsid w:val="00473539"/>
    <w:rsid w:val="004B6984"/>
    <w:rsid w:val="005602C4"/>
    <w:rsid w:val="005A7E88"/>
    <w:rsid w:val="005C1F8F"/>
    <w:rsid w:val="005C3D42"/>
    <w:rsid w:val="005C4525"/>
    <w:rsid w:val="005D090B"/>
    <w:rsid w:val="0063498D"/>
    <w:rsid w:val="006372F1"/>
    <w:rsid w:val="00641669"/>
    <w:rsid w:val="006617EB"/>
    <w:rsid w:val="006E333E"/>
    <w:rsid w:val="0073192E"/>
    <w:rsid w:val="007758A1"/>
    <w:rsid w:val="00783F79"/>
    <w:rsid w:val="00795980"/>
    <w:rsid w:val="007B2837"/>
    <w:rsid w:val="007B5DE5"/>
    <w:rsid w:val="007E6933"/>
    <w:rsid w:val="008503F7"/>
    <w:rsid w:val="00854201"/>
    <w:rsid w:val="008F6F6E"/>
    <w:rsid w:val="00903F76"/>
    <w:rsid w:val="00952FD1"/>
    <w:rsid w:val="009B702F"/>
    <w:rsid w:val="00AE0EFC"/>
    <w:rsid w:val="00B04C09"/>
    <w:rsid w:val="00B30478"/>
    <w:rsid w:val="00B81474"/>
    <w:rsid w:val="00BB3EE7"/>
    <w:rsid w:val="00BD25C8"/>
    <w:rsid w:val="00BE6D47"/>
    <w:rsid w:val="00BF2545"/>
    <w:rsid w:val="00C1006E"/>
    <w:rsid w:val="00C22135"/>
    <w:rsid w:val="00C231FC"/>
    <w:rsid w:val="00CD7697"/>
    <w:rsid w:val="00D0560A"/>
    <w:rsid w:val="00F87019"/>
    <w:rsid w:val="00F9659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3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3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3E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3E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3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3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3E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3E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https://mul2.gov.am/tasks/774000/oneclick/Nyutakan pahust 07.04.2023.docx?token=e178c981a1d8aab8b368a32413a73bbb</cp:keywords>
  <dc:description/>
  <cp:lastModifiedBy>irav16</cp:lastModifiedBy>
  <cp:revision>63</cp:revision>
  <cp:lastPrinted>2023-04-05T12:15:00Z</cp:lastPrinted>
  <dcterms:created xsi:type="dcterms:W3CDTF">2022-09-12T05:17:00Z</dcterms:created>
  <dcterms:modified xsi:type="dcterms:W3CDTF">2024-06-05T05:33:00Z</dcterms:modified>
</cp:coreProperties>
</file>